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C" w:rsidRPr="004A1299" w:rsidRDefault="008526BC" w:rsidP="008526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4A129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(Чек-лист из 10 позиций)</w:t>
      </w:r>
    </w:p>
    <w:p w:rsidR="008526BC" w:rsidRPr="004A1299" w:rsidRDefault="008526BC" w:rsidP="00852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299">
        <w:rPr>
          <w:rFonts w:ascii="Times New Roman" w:hAnsi="Times New Roman" w:cs="Times New Roman"/>
          <w:sz w:val="28"/>
          <w:szCs w:val="28"/>
        </w:rPr>
        <w:t>мероприятий городской воспитательной АКЦИИ «КУЛЬТУРНЫЙ КОД ЮНОГО ЛИПЧАНИНА»</w:t>
      </w:r>
    </w:p>
    <w:p w:rsidR="008526BC" w:rsidRPr="004A1299" w:rsidRDefault="00B85654" w:rsidP="008526BC">
      <w:pPr>
        <w:spacing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4A129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Май: Славные династии, прославившие Липецкую Землю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3937"/>
        <w:gridCol w:w="2552"/>
        <w:gridCol w:w="2126"/>
      </w:tblGrid>
      <w:tr w:rsidR="008526BC" w:rsidRPr="004A1299" w:rsidTr="00B87ECA">
        <w:tc>
          <w:tcPr>
            <w:tcW w:w="617" w:type="dxa"/>
          </w:tcPr>
          <w:p w:rsidR="008526BC" w:rsidRPr="004A1299" w:rsidRDefault="00B85654" w:rsidP="004A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 w:colFirst="0" w:colLast="3"/>
            <w:r w:rsidRPr="004A129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3937" w:type="dxa"/>
          </w:tcPr>
          <w:p w:rsidR="008526BC" w:rsidRPr="004A1299" w:rsidRDefault="00B85654" w:rsidP="004A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2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</w:p>
        </w:tc>
        <w:tc>
          <w:tcPr>
            <w:tcW w:w="2552" w:type="dxa"/>
          </w:tcPr>
          <w:p w:rsidR="008526BC" w:rsidRPr="004A1299" w:rsidRDefault="00B85654" w:rsidP="004A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2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126" w:type="dxa"/>
          </w:tcPr>
          <w:p w:rsidR="008526BC" w:rsidRPr="004A1299" w:rsidRDefault="00B85654" w:rsidP="004A1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12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</w:t>
            </w:r>
          </w:p>
        </w:tc>
      </w:tr>
      <w:bookmarkEnd w:id="0"/>
      <w:tr w:rsidR="008526BC" w:rsidRPr="004A1299" w:rsidTr="00B87ECA">
        <w:trPr>
          <w:trHeight w:val="1046"/>
        </w:trPr>
        <w:tc>
          <w:tcPr>
            <w:tcW w:w="617" w:type="dxa"/>
          </w:tcPr>
          <w:p w:rsidR="008526BC" w:rsidRPr="004A1299" w:rsidRDefault="00B85654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B85654" w:rsidRPr="004A1299" w:rsidRDefault="008526BC" w:rsidP="00B8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B85654"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 Славные династии, прославившие Липецкую Землю»</w:t>
            </w:r>
          </w:p>
          <w:p w:rsidR="008526BC" w:rsidRPr="004A1299" w:rsidRDefault="008526BC" w:rsidP="00B85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Start"/>
            <w:r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творческих работ  </w:t>
            </w:r>
          </w:p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BC" w:rsidRPr="004A1299" w:rsidTr="00B87ECA">
        <w:trPr>
          <w:trHeight w:val="1046"/>
        </w:trPr>
        <w:tc>
          <w:tcPr>
            <w:tcW w:w="617" w:type="dxa"/>
          </w:tcPr>
          <w:p w:rsidR="008526BC" w:rsidRPr="004A1299" w:rsidRDefault="00B85654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6BC" w:rsidRPr="004A1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8526BC" w:rsidRPr="004A1299" w:rsidRDefault="00B85654" w:rsidP="00B87ECA">
            <w:pPr>
              <w:pStyle w:val="2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sz w:val="28"/>
                <w:szCs w:val="28"/>
              </w:rPr>
            </w:pPr>
            <w:r w:rsidRPr="004A1299">
              <w:rPr>
                <w:b w:val="0"/>
                <w:sz w:val="28"/>
                <w:szCs w:val="28"/>
                <w:shd w:val="clear" w:color="auto" w:fill="FFFFFF"/>
              </w:rPr>
              <w:t>«Династия Пушкиных на Липецкой земле»</w:t>
            </w:r>
          </w:p>
        </w:tc>
        <w:tc>
          <w:tcPr>
            <w:tcW w:w="2552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11 А 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526BC" w:rsidRPr="004A1299" w:rsidTr="00B87ECA">
        <w:trPr>
          <w:trHeight w:val="843"/>
        </w:trPr>
        <w:tc>
          <w:tcPr>
            <w:tcW w:w="617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8526BC" w:rsidRPr="004A1299" w:rsidRDefault="00B85654" w:rsidP="00B87ECA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«Династия Семёновых-Тян-Шанских»</w:t>
            </w:r>
          </w:p>
        </w:tc>
        <w:tc>
          <w:tcPr>
            <w:tcW w:w="2552" w:type="dxa"/>
          </w:tcPr>
          <w:p w:rsidR="008526BC" w:rsidRPr="004A1299" w:rsidRDefault="00576DEA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  <w:r w:rsidR="008526BC"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(оформление, фото) </w:t>
            </w:r>
          </w:p>
        </w:tc>
      </w:tr>
      <w:tr w:rsidR="008526BC" w:rsidRPr="004A1299" w:rsidTr="00B87ECA">
        <w:trPr>
          <w:trHeight w:val="843"/>
        </w:trPr>
        <w:tc>
          <w:tcPr>
            <w:tcW w:w="617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8526BC" w:rsidRPr="004A1299" w:rsidRDefault="00B85654" w:rsidP="00B87ECA">
            <w:pPr>
              <w:spacing w:after="225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«Династия </w:t>
            </w:r>
            <w:proofErr w:type="spellStart"/>
            <w:r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Великолеповых</w:t>
            </w:r>
            <w:proofErr w:type="spellEnd"/>
            <w:r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Сбор информации, презентация</w:t>
            </w:r>
          </w:p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BC" w:rsidRPr="004A1299" w:rsidTr="00B87ECA">
        <w:trPr>
          <w:trHeight w:val="843"/>
        </w:trPr>
        <w:tc>
          <w:tcPr>
            <w:tcW w:w="617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37" w:type="dxa"/>
          </w:tcPr>
          <w:p w:rsidR="008526BC" w:rsidRPr="004A1299" w:rsidRDefault="00B85654" w:rsidP="00576DEA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«Династия </w:t>
            </w:r>
            <w:r w:rsidR="00576DEA"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Плехановых</w:t>
            </w:r>
            <w:r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Выставка, фото выставки</w:t>
            </w:r>
          </w:p>
        </w:tc>
      </w:tr>
      <w:tr w:rsidR="008526BC" w:rsidRPr="004A1299" w:rsidTr="00B87ECA">
        <w:trPr>
          <w:trHeight w:val="843"/>
        </w:trPr>
        <w:tc>
          <w:tcPr>
            <w:tcW w:w="617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8526BC" w:rsidRPr="004A1299" w:rsidRDefault="00576DEA" w:rsidP="00B87ECA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«Династия Пришвиных»</w:t>
            </w:r>
          </w:p>
        </w:tc>
        <w:tc>
          <w:tcPr>
            <w:tcW w:w="2552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8526BC" w:rsidRPr="004A1299" w:rsidTr="00B87ECA">
        <w:trPr>
          <w:trHeight w:val="843"/>
        </w:trPr>
        <w:tc>
          <w:tcPr>
            <w:tcW w:w="617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7" w:type="dxa"/>
          </w:tcPr>
          <w:p w:rsidR="008526BC" w:rsidRPr="004A1299" w:rsidRDefault="00576DEA" w:rsidP="00B87ECA">
            <w:pPr>
              <w:pStyle w:val="2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  <w:r w:rsidRPr="004A1299">
              <w:rPr>
                <w:b w:val="0"/>
                <w:sz w:val="28"/>
                <w:szCs w:val="28"/>
                <w:shd w:val="clear" w:color="auto" w:fill="FFFFFF"/>
              </w:rPr>
              <w:t>«Династии семьи поэтов</w:t>
            </w:r>
          </w:p>
        </w:tc>
        <w:tc>
          <w:tcPr>
            <w:tcW w:w="2552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8526BC" w:rsidRPr="004A1299" w:rsidRDefault="008526BC" w:rsidP="00B8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информации, </w:t>
            </w:r>
          </w:p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школьная газета</w:t>
            </w:r>
          </w:p>
        </w:tc>
      </w:tr>
      <w:tr w:rsidR="008526BC" w:rsidRPr="004A1299" w:rsidTr="00B87ECA">
        <w:trPr>
          <w:trHeight w:val="843"/>
        </w:trPr>
        <w:tc>
          <w:tcPr>
            <w:tcW w:w="617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8526BC" w:rsidRPr="004A1299" w:rsidRDefault="00576DEA" w:rsidP="00B87ECA">
            <w:pPr>
              <w:pStyle w:val="2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  <w:r w:rsidRPr="004A1299">
              <w:rPr>
                <w:b w:val="0"/>
                <w:sz w:val="28"/>
                <w:szCs w:val="28"/>
                <w:shd w:val="clear" w:color="auto" w:fill="FFFFFF"/>
              </w:rPr>
              <w:t>«Династии трудовой Славы»</w:t>
            </w:r>
          </w:p>
        </w:tc>
        <w:tc>
          <w:tcPr>
            <w:tcW w:w="2552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9 –е  классы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Сбор информации, презентация</w:t>
            </w:r>
          </w:p>
        </w:tc>
      </w:tr>
      <w:tr w:rsidR="008526BC" w:rsidRPr="004A1299" w:rsidTr="00B87ECA">
        <w:trPr>
          <w:trHeight w:val="843"/>
        </w:trPr>
        <w:tc>
          <w:tcPr>
            <w:tcW w:w="617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7" w:type="dxa"/>
          </w:tcPr>
          <w:p w:rsidR="008526BC" w:rsidRPr="004A1299" w:rsidRDefault="00576DEA" w:rsidP="00B87ECA">
            <w:pPr>
              <w:pStyle w:val="2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  <w:r w:rsidRPr="004A1299">
              <w:rPr>
                <w:b w:val="0"/>
                <w:sz w:val="28"/>
                <w:szCs w:val="28"/>
                <w:shd w:val="clear" w:color="auto" w:fill="FFFFFF"/>
              </w:rPr>
              <w:t>«Династии музыкантов Липецкой земли»</w:t>
            </w:r>
          </w:p>
        </w:tc>
        <w:tc>
          <w:tcPr>
            <w:tcW w:w="2552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8-классы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Сбор информации, презентация</w:t>
            </w:r>
          </w:p>
        </w:tc>
      </w:tr>
      <w:tr w:rsidR="008526BC" w:rsidRPr="004A1299" w:rsidTr="00B87ECA">
        <w:trPr>
          <w:trHeight w:val="843"/>
        </w:trPr>
        <w:tc>
          <w:tcPr>
            <w:tcW w:w="617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7" w:type="dxa"/>
          </w:tcPr>
          <w:p w:rsidR="008526BC" w:rsidRPr="004A1299" w:rsidRDefault="008526BC" w:rsidP="00B87ECA">
            <w:pPr>
              <w:spacing w:after="225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 месяца</w:t>
            </w:r>
          </w:p>
        </w:tc>
        <w:tc>
          <w:tcPr>
            <w:tcW w:w="2552" w:type="dxa"/>
          </w:tcPr>
          <w:p w:rsidR="008526BC" w:rsidRPr="004A1299" w:rsidRDefault="00B85654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2126" w:type="dxa"/>
          </w:tcPr>
          <w:p w:rsidR="008526BC" w:rsidRPr="004A1299" w:rsidRDefault="008526BC" w:rsidP="00B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99">
              <w:rPr>
                <w:rFonts w:ascii="Times New Roman" w:hAnsi="Times New Roman" w:cs="Times New Roman"/>
                <w:sz w:val="28"/>
                <w:szCs w:val="28"/>
              </w:rPr>
              <w:t>Сбор  материалов из классов   - Ролик  за месяц</w:t>
            </w:r>
          </w:p>
        </w:tc>
      </w:tr>
    </w:tbl>
    <w:p w:rsidR="00BB043D" w:rsidRPr="004A1299" w:rsidRDefault="008526BC" w:rsidP="008627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299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B043D" w:rsidRPr="004A1299" w:rsidSect="0091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0B88"/>
    <w:rsid w:val="004A1299"/>
    <w:rsid w:val="00560B88"/>
    <w:rsid w:val="00576DEA"/>
    <w:rsid w:val="008526BC"/>
    <w:rsid w:val="008627C0"/>
    <w:rsid w:val="00910A06"/>
    <w:rsid w:val="00B85654"/>
    <w:rsid w:val="00BB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BC"/>
  </w:style>
  <w:style w:type="paragraph" w:styleId="2">
    <w:name w:val="heading 2"/>
    <w:basedOn w:val="a"/>
    <w:link w:val="20"/>
    <w:uiPriority w:val="9"/>
    <w:qFormat/>
    <w:rsid w:val="0085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85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5</cp:revision>
  <dcterms:created xsi:type="dcterms:W3CDTF">2021-04-05T11:00:00Z</dcterms:created>
  <dcterms:modified xsi:type="dcterms:W3CDTF">2021-05-11T14:40:00Z</dcterms:modified>
</cp:coreProperties>
</file>